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0D" w:rsidRDefault="000F4C66" w:rsidP="0073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6517C">
        <w:rPr>
          <w:rFonts w:ascii="Times New Roman" w:hAnsi="Times New Roman" w:cs="Times New Roman"/>
          <w:b/>
          <w:bCs/>
          <w:sz w:val="36"/>
          <w:szCs w:val="28"/>
        </w:rPr>
        <w:t>ПРА</w:t>
      </w:r>
      <w:bookmarkStart w:id="0" w:name="_GoBack"/>
      <w:bookmarkEnd w:id="0"/>
      <w:r w:rsidRPr="0056517C">
        <w:rPr>
          <w:rFonts w:ascii="Times New Roman" w:hAnsi="Times New Roman" w:cs="Times New Roman"/>
          <w:b/>
          <w:bCs/>
          <w:sz w:val="36"/>
          <w:szCs w:val="28"/>
        </w:rPr>
        <w:t>ВИЛА  ПОВЕДІНКИ  УЧНІВ</w:t>
      </w:r>
    </w:p>
    <w:p w:rsidR="0073630D" w:rsidRDefault="0073630D" w:rsidP="0073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4C66" w:rsidRPr="0056517C" w:rsidRDefault="0073630D" w:rsidP="0073630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A2568A">
        <w:rPr>
          <w:rFonts w:ascii="Times New Roman" w:hAnsi="Times New Roman" w:cs="Times New Roman"/>
          <w:b/>
          <w:bCs/>
          <w:sz w:val="36"/>
          <w:szCs w:val="28"/>
        </w:rPr>
        <w:t> </w:t>
      </w:r>
      <w:r w:rsidR="000F4C66" w:rsidRPr="0056517C">
        <w:rPr>
          <w:rFonts w:ascii="Times New Roman" w:hAnsi="Times New Roman" w:cs="Times New Roman"/>
          <w:b/>
          <w:bCs/>
          <w:sz w:val="36"/>
          <w:szCs w:val="28"/>
        </w:rPr>
        <w:t> Ми – у безпеці</w:t>
      </w:r>
    </w:p>
    <w:p w:rsidR="000F4C66" w:rsidRPr="0056517C" w:rsidRDefault="000F4C66" w:rsidP="007363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Ліцей – територія, на якій учні перебувають у безпечному, комфортному, вільному від будь-яких форм насильства освітньому просторі.</w:t>
      </w:r>
    </w:p>
    <w:p w:rsidR="000F4C66" w:rsidRPr="0056517C" w:rsidRDefault="000F4C66" w:rsidP="007363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Ліцей – територія, на якій цькування, булінг, бійки, залякування, лихослів’я та знущання над людиною є неприпустимими формами поведінки.</w:t>
      </w:r>
    </w:p>
    <w:p w:rsidR="000F4C66" w:rsidRPr="0056517C" w:rsidRDefault="000F4C66" w:rsidP="007363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Ліцей – територія, на якій учні знають та дотримуються правил техніки безпеки і залишають ліцей</w:t>
      </w:r>
      <w:r w:rsidRPr="0056517C">
        <w:rPr>
          <w:rFonts w:ascii="Times New Roman" w:hAnsi="Times New Roman" w:cs="Times New Roman"/>
          <w:b/>
          <w:bCs/>
          <w:sz w:val="36"/>
          <w:szCs w:val="28"/>
        </w:rPr>
        <w:t>,</w:t>
      </w:r>
      <w:r w:rsidRPr="0056517C">
        <w:rPr>
          <w:rFonts w:ascii="Times New Roman" w:hAnsi="Times New Roman" w:cs="Times New Roman"/>
          <w:sz w:val="36"/>
          <w:szCs w:val="28"/>
        </w:rPr>
        <w:t> попередньо узгодивши це з учителями та батьками.</w:t>
      </w:r>
    </w:p>
    <w:p w:rsidR="000F4C66" w:rsidRPr="0056517C" w:rsidRDefault="000F4C66" w:rsidP="007363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Ліцей – територія, на якій учні підтримують порядок, бережуть майно, дбають про чистоту.</w:t>
      </w:r>
    </w:p>
    <w:p w:rsidR="000F4C66" w:rsidRDefault="000F4C66" w:rsidP="007363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Ліцей – територія, на якій учні пересуваються спокійно, поводять себе обережно на сходах та сходових майданчиках, поблизу віконних отворів.</w:t>
      </w:r>
    </w:p>
    <w:p w:rsidR="0073630D" w:rsidRPr="0056517C" w:rsidRDefault="0073630D" w:rsidP="0073630D">
      <w:pPr>
        <w:spacing w:after="0" w:line="240" w:lineRule="auto"/>
        <w:ind w:left="720"/>
        <w:jc w:val="both"/>
        <w:rPr>
          <w:rFonts w:ascii="Times New Roman" w:hAnsi="Times New Roman" w:cs="Times New Roman"/>
          <w:sz w:val="36"/>
          <w:szCs w:val="28"/>
        </w:rPr>
      </w:pPr>
    </w:p>
    <w:p w:rsidR="000F4C66" w:rsidRPr="0056517C" w:rsidRDefault="000F4C66" w:rsidP="0073630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b/>
          <w:bCs/>
          <w:sz w:val="36"/>
          <w:szCs w:val="28"/>
        </w:rPr>
        <w:t> Ми – ввічливі</w:t>
      </w:r>
    </w:p>
    <w:p w:rsidR="000F4C66" w:rsidRPr="0056517C" w:rsidRDefault="000F4C66" w:rsidP="0073630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b/>
          <w:bCs/>
          <w:sz w:val="36"/>
          <w:szCs w:val="28"/>
        </w:rPr>
        <w:t>Учні:</w:t>
      </w:r>
    </w:p>
    <w:p w:rsidR="000F4C66" w:rsidRPr="0056517C" w:rsidRDefault="000F4C66" w:rsidP="007363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піклуються один про одного, допомагають молодшим;</w:t>
      </w:r>
    </w:p>
    <w:p w:rsidR="000F4C66" w:rsidRPr="0056517C" w:rsidRDefault="000F4C66" w:rsidP="007363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обирають безпечні ігри;</w:t>
      </w:r>
    </w:p>
    <w:p w:rsidR="000F4C66" w:rsidRPr="0056517C" w:rsidRDefault="000F4C66" w:rsidP="007363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вміють ділитися;</w:t>
      </w:r>
    </w:p>
    <w:p w:rsidR="000F4C66" w:rsidRPr="0056517C" w:rsidRDefault="000F4C66" w:rsidP="007363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ввічливі, вміють говорити та слухати;</w:t>
      </w:r>
    </w:p>
    <w:p w:rsidR="000F4C66" w:rsidRPr="0056517C" w:rsidRDefault="000F4C66" w:rsidP="007363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відповідальні;</w:t>
      </w:r>
    </w:p>
    <w:p w:rsidR="000F4C66" w:rsidRPr="0056517C" w:rsidRDefault="000F4C66" w:rsidP="007363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вміють вирішувати проблеми мирно;</w:t>
      </w:r>
    </w:p>
    <w:p w:rsidR="000F4C66" w:rsidRPr="0056517C" w:rsidRDefault="000F4C66" w:rsidP="007363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поважають один одного, поводяться гідно;</w:t>
      </w:r>
    </w:p>
    <w:p w:rsidR="000F4C66" w:rsidRDefault="000F4C66" w:rsidP="007363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вміють нести відповідальність за свої вчинки.</w:t>
      </w:r>
    </w:p>
    <w:p w:rsidR="0073630D" w:rsidRDefault="0073630D" w:rsidP="0073630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0F4C66" w:rsidRPr="0056517C" w:rsidRDefault="00A2568A" w:rsidP="0073630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 </w:t>
      </w:r>
      <w:r w:rsidR="000F4C66" w:rsidRPr="0056517C">
        <w:rPr>
          <w:rFonts w:ascii="Times New Roman" w:hAnsi="Times New Roman" w:cs="Times New Roman"/>
          <w:b/>
          <w:bCs/>
          <w:sz w:val="36"/>
          <w:szCs w:val="28"/>
        </w:rPr>
        <w:t> Ми – старанні та наполегливі у навчанні</w:t>
      </w:r>
    </w:p>
    <w:p w:rsidR="000F4C66" w:rsidRPr="0056517C" w:rsidRDefault="000F4C66" w:rsidP="0073630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b/>
          <w:bCs/>
          <w:sz w:val="36"/>
          <w:szCs w:val="28"/>
        </w:rPr>
        <w:t>Учні:</w:t>
      </w:r>
    </w:p>
    <w:p w:rsidR="000F4C66" w:rsidRPr="0056517C" w:rsidRDefault="0073630D" w:rsidP="007363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приходять до ліцею</w:t>
      </w:r>
      <w:r w:rsidR="000F4C66" w:rsidRPr="0056517C">
        <w:rPr>
          <w:rFonts w:ascii="Times New Roman" w:hAnsi="Times New Roman" w:cs="Times New Roman"/>
          <w:sz w:val="36"/>
          <w:szCs w:val="28"/>
        </w:rPr>
        <w:t xml:space="preserve"> та на заняття вчасно, без запізнень;</w:t>
      </w:r>
    </w:p>
    <w:p w:rsidR="000F4C66" w:rsidRPr="0056517C" w:rsidRDefault="000F4C66" w:rsidP="007363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під час уроку підіймають руку, а потім висловлюють свою думку;</w:t>
      </w:r>
    </w:p>
    <w:p w:rsidR="000F4C66" w:rsidRPr="0056517C" w:rsidRDefault="000F4C66" w:rsidP="007363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поводяться етично, спокійно, шанобливо ставляться один</w:t>
      </w:r>
      <w:r w:rsidR="0073630D">
        <w:rPr>
          <w:rFonts w:ascii="Times New Roman" w:hAnsi="Times New Roman" w:cs="Times New Roman"/>
          <w:sz w:val="36"/>
          <w:szCs w:val="28"/>
        </w:rPr>
        <w:t xml:space="preserve"> до </w:t>
      </w:r>
      <w:r w:rsidRPr="0056517C">
        <w:rPr>
          <w:rFonts w:ascii="Times New Roman" w:hAnsi="Times New Roman" w:cs="Times New Roman"/>
          <w:sz w:val="36"/>
          <w:szCs w:val="28"/>
        </w:rPr>
        <w:t xml:space="preserve"> одного та до вчителя;</w:t>
      </w:r>
    </w:p>
    <w:p w:rsidR="000F4C66" w:rsidRPr="0056517C" w:rsidRDefault="000F4C66" w:rsidP="007363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поважають думку інших;</w:t>
      </w:r>
    </w:p>
    <w:p w:rsidR="000F4C66" w:rsidRPr="0056517C" w:rsidRDefault="000F4C66" w:rsidP="007363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lastRenderedPageBreak/>
        <w:t>дбайливо ставляться до своїх підручників, зошитів, бережуть шкільне приладдя;</w:t>
      </w:r>
    </w:p>
    <w:p w:rsidR="000F4C66" w:rsidRPr="0056517C" w:rsidRDefault="000F4C66" w:rsidP="007363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стрімко пізнають н</w:t>
      </w:r>
      <w:r w:rsidR="0073630D">
        <w:rPr>
          <w:rFonts w:ascii="Times New Roman" w:hAnsi="Times New Roman" w:cs="Times New Roman"/>
          <w:sz w:val="36"/>
          <w:szCs w:val="28"/>
        </w:rPr>
        <w:t>ове, обмінюються ідеями, дослухову</w:t>
      </w:r>
      <w:r w:rsidRPr="0056517C">
        <w:rPr>
          <w:rFonts w:ascii="Times New Roman" w:hAnsi="Times New Roman" w:cs="Times New Roman"/>
          <w:sz w:val="36"/>
          <w:szCs w:val="28"/>
        </w:rPr>
        <w:t>ються до думки інших;</w:t>
      </w:r>
    </w:p>
    <w:p w:rsidR="000F4C66" w:rsidRPr="0056517C" w:rsidRDefault="000F4C66" w:rsidP="007363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працюють старанно та наполегливо, ставляться до навчання серйозно;</w:t>
      </w:r>
    </w:p>
    <w:p w:rsidR="000F4C66" w:rsidRPr="0056517C" w:rsidRDefault="000F4C66" w:rsidP="007363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слідкують за порядком на робочу місці;</w:t>
      </w:r>
    </w:p>
    <w:p w:rsidR="000F4C66" w:rsidRPr="0056517C" w:rsidRDefault="000F4C66" w:rsidP="007363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можуть користуватися на уроках мо</w:t>
      </w:r>
      <w:r w:rsidR="0073630D">
        <w:rPr>
          <w:rFonts w:ascii="Times New Roman" w:hAnsi="Times New Roman" w:cs="Times New Roman"/>
          <w:sz w:val="36"/>
          <w:szCs w:val="28"/>
        </w:rPr>
        <w:t>більними телефонами, планшетами</w:t>
      </w:r>
      <w:r w:rsidRPr="0056517C">
        <w:rPr>
          <w:rFonts w:ascii="Times New Roman" w:hAnsi="Times New Roman" w:cs="Times New Roman"/>
          <w:sz w:val="36"/>
          <w:szCs w:val="28"/>
        </w:rPr>
        <w:t xml:space="preserve"> та іншими технічними пристроями лише з навчальною метою;</w:t>
      </w:r>
    </w:p>
    <w:p w:rsidR="000F4C66" w:rsidRPr="0056517C" w:rsidRDefault="000F4C66" w:rsidP="007363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охайно ведуть щоденник, дають його для виставлення оцінок та на прохання вчителя;</w:t>
      </w:r>
    </w:p>
    <w:p w:rsidR="000F4C66" w:rsidRPr="0056517C" w:rsidRDefault="000F4C66" w:rsidP="007363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старанно виконують домашні завдання.</w:t>
      </w:r>
    </w:p>
    <w:p w:rsidR="0073630D" w:rsidRDefault="0073630D" w:rsidP="007363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0F4C66" w:rsidRPr="0056517C" w:rsidRDefault="000F4C66" w:rsidP="0073630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b/>
          <w:bCs/>
          <w:sz w:val="36"/>
          <w:szCs w:val="28"/>
        </w:rPr>
        <w:t> Ми – охайні</w:t>
      </w:r>
    </w:p>
    <w:p w:rsidR="000F4C66" w:rsidRPr="0056517C" w:rsidRDefault="000F4C66" w:rsidP="0073630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b/>
          <w:bCs/>
          <w:sz w:val="36"/>
          <w:szCs w:val="28"/>
        </w:rPr>
        <w:t>Учні:</w:t>
      </w:r>
    </w:p>
    <w:p w:rsidR="000F4C66" w:rsidRPr="0056517C" w:rsidRDefault="000F4C66" w:rsidP="007363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 xml:space="preserve">приходять до закладу, дотримуючись  </w:t>
      </w:r>
      <w:proofErr w:type="spellStart"/>
      <w:r w:rsidRPr="0056517C">
        <w:rPr>
          <w:rFonts w:ascii="Times New Roman" w:hAnsi="Times New Roman" w:cs="Times New Roman"/>
          <w:sz w:val="36"/>
          <w:szCs w:val="28"/>
        </w:rPr>
        <w:t>дрес-коду</w:t>
      </w:r>
      <w:proofErr w:type="spellEnd"/>
      <w:r w:rsidRPr="0056517C">
        <w:rPr>
          <w:rFonts w:ascii="Times New Roman" w:hAnsi="Times New Roman" w:cs="Times New Roman"/>
          <w:sz w:val="36"/>
          <w:szCs w:val="28"/>
        </w:rPr>
        <w:t>, який відповідає Статуту закладу. Стиль – діловий, класичний. Для уроків фізичної культури, трудового навчання, хімії мають спеціальну форму;</w:t>
      </w:r>
    </w:p>
    <w:p w:rsidR="000F4C66" w:rsidRPr="0056517C" w:rsidRDefault="000F4C66" w:rsidP="007363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 xml:space="preserve">на урочисті </w:t>
      </w:r>
      <w:proofErr w:type="spellStart"/>
      <w:r w:rsidRPr="0056517C">
        <w:rPr>
          <w:rFonts w:ascii="Times New Roman" w:hAnsi="Times New Roman" w:cs="Times New Roman"/>
          <w:sz w:val="36"/>
          <w:szCs w:val="28"/>
        </w:rPr>
        <w:t>загальноліцейські</w:t>
      </w:r>
      <w:proofErr w:type="spellEnd"/>
      <w:r w:rsidRPr="0056517C">
        <w:rPr>
          <w:rFonts w:ascii="Times New Roman" w:hAnsi="Times New Roman" w:cs="Times New Roman"/>
          <w:sz w:val="36"/>
          <w:szCs w:val="28"/>
        </w:rPr>
        <w:t xml:space="preserve"> заходи приходять у святковій формі;</w:t>
      </w:r>
    </w:p>
    <w:p w:rsidR="000F4C66" w:rsidRPr="0056517C" w:rsidRDefault="000F4C66" w:rsidP="007363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мають охайний зовнішній вигляд (акуратну зачіску, коротко підстрижені нігті, обличчя без макіяжу);</w:t>
      </w:r>
    </w:p>
    <w:p w:rsidR="000F4C66" w:rsidRPr="0056517C" w:rsidRDefault="000F4C66" w:rsidP="007363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дотримуються правил особистої гігієни;</w:t>
      </w:r>
    </w:p>
    <w:p w:rsidR="000F4C66" w:rsidRPr="0056517C" w:rsidRDefault="000F4C66" w:rsidP="007363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кладуть речі на свої місця, підтримують порядок у класі.</w:t>
      </w:r>
    </w:p>
    <w:p w:rsidR="0073630D" w:rsidRDefault="0073630D" w:rsidP="007363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0F4C66" w:rsidRPr="0056517C" w:rsidRDefault="000F4C66" w:rsidP="0073630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b/>
          <w:bCs/>
          <w:sz w:val="36"/>
          <w:szCs w:val="28"/>
        </w:rPr>
        <w:t>Під час харчування учні:</w:t>
      </w:r>
    </w:p>
    <w:p w:rsidR="000F4C66" w:rsidRPr="0056517C" w:rsidRDefault="000F4C66" w:rsidP="007363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приходять в їдальню після закінчення уроку;</w:t>
      </w:r>
    </w:p>
    <w:p w:rsidR="000F4C66" w:rsidRPr="0056517C" w:rsidRDefault="000F4C66" w:rsidP="007363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дотримуються черги при отриманні порцій;</w:t>
      </w:r>
    </w:p>
    <w:p w:rsidR="000F4C66" w:rsidRPr="0056517C" w:rsidRDefault="000F4C66" w:rsidP="007363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знімають та залишають верхній одяг і рюкзаки;</w:t>
      </w:r>
    </w:p>
    <w:p w:rsidR="000F4C66" w:rsidRPr="0056517C" w:rsidRDefault="000F4C66" w:rsidP="007363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дотримуються хороших манер і культури харчування;</w:t>
      </w:r>
    </w:p>
    <w:p w:rsidR="000F4C66" w:rsidRPr="0056517C" w:rsidRDefault="000F4C66" w:rsidP="007363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прибирають посуд зі столу після вживання їжі;</w:t>
      </w:r>
    </w:p>
    <w:p w:rsidR="000F4C66" w:rsidRPr="0056517C" w:rsidRDefault="000F4C66" w:rsidP="007363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6517C">
        <w:rPr>
          <w:rFonts w:ascii="Times New Roman" w:hAnsi="Times New Roman" w:cs="Times New Roman"/>
          <w:sz w:val="36"/>
          <w:szCs w:val="28"/>
        </w:rPr>
        <w:t>дбайливо ставляться до майна  їдальні.</w:t>
      </w:r>
    </w:p>
    <w:p w:rsidR="00296787" w:rsidRPr="0056517C" w:rsidRDefault="00296787" w:rsidP="0073630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sectPr w:rsidR="00296787" w:rsidRPr="0056517C" w:rsidSect="0073630D">
      <w:pgSz w:w="11906" w:h="16838"/>
      <w:pgMar w:top="850" w:right="991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C56"/>
    <w:multiLevelType w:val="multilevel"/>
    <w:tmpl w:val="D5D0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8186E"/>
    <w:multiLevelType w:val="multilevel"/>
    <w:tmpl w:val="F15C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B141B"/>
    <w:multiLevelType w:val="multilevel"/>
    <w:tmpl w:val="2C5E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42772"/>
    <w:multiLevelType w:val="multilevel"/>
    <w:tmpl w:val="14E6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50F0E"/>
    <w:multiLevelType w:val="multilevel"/>
    <w:tmpl w:val="989E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55"/>
    <w:rsid w:val="000F4C66"/>
    <w:rsid w:val="00296787"/>
    <w:rsid w:val="003F0755"/>
    <w:rsid w:val="0056517C"/>
    <w:rsid w:val="0073630D"/>
    <w:rsid w:val="00A2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</dc:creator>
  <cp:keywords/>
  <dc:description/>
  <cp:lastModifiedBy>Дім</cp:lastModifiedBy>
  <cp:revision>3</cp:revision>
  <dcterms:created xsi:type="dcterms:W3CDTF">2023-10-31T13:09:00Z</dcterms:created>
  <dcterms:modified xsi:type="dcterms:W3CDTF">2023-11-02T18:22:00Z</dcterms:modified>
</cp:coreProperties>
</file>